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D44A4" w14:textId="17469541" w:rsidR="00D763D8" w:rsidRDefault="00D949E1" w:rsidP="00D949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Lisa Anne Turano</w:t>
      </w:r>
    </w:p>
    <w:p w14:paraId="09D893E4" w14:textId="5BD7081E" w:rsidR="00D949E1" w:rsidRDefault="00D949E1" w:rsidP="00D949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hyperlink r:id="rId5" w:history="1">
        <w:r w:rsidRPr="0011299F">
          <w:rPr>
            <w:rStyle w:val="Hyperlink"/>
            <w:sz w:val="32"/>
            <w:szCs w:val="32"/>
          </w:rPr>
          <w:t>Lturano18@yahoo.com</w:t>
        </w:r>
      </w:hyperlink>
    </w:p>
    <w:p w14:paraId="159086A1" w14:textId="75E80BA1" w:rsidR="00D949E1" w:rsidRDefault="00D949E1" w:rsidP="00D949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973-405-0567</w:t>
      </w:r>
    </w:p>
    <w:p w14:paraId="62132023" w14:textId="12C4DA46" w:rsidR="00D949E1" w:rsidRDefault="00D949E1" w:rsidP="00D949E1">
      <w:pPr>
        <w:rPr>
          <w:sz w:val="32"/>
          <w:szCs w:val="32"/>
        </w:rPr>
      </w:pPr>
    </w:p>
    <w:p w14:paraId="24F67710" w14:textId="0CDC077B" w:rsidR="00D949E1" w:rsidRDefault="00D949E1" w:rsidP="00D949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Objective</w:t>
      </w:r>
    </w:p>
    <w:p w14:paraId="6F710B24" w14:textId="54E65B19" w:rsidR="00D949E1" w:rsidRDefault="00D949E1" w:rsidP="00FE2BCE">
      <w:pPr>
        <w:rPr>
          <w:sz w:val="32"/>
          <w:szCs w:val="32"/>
        </w:rPr>
      </w:pPr>
      <w:r>
        <w:rPr>
          <w:sz w:val="32"/>
          <w:szCs w:val="32"/>
        </w:rPr>
        <w:t>Motivated, passionate</w:t>
      </w:r>
      <w:r w:rsidR="00FE2BCE">
        <w:rPr>
          <w:sz w:val="32"/>
          <w:szCs w:val="32"/>
        </w:rPr>
        <w:t xml:space="preserve"> aesthetician who is a</w:t>
      </w:r>
      <w:r>
        <w:rPr>
          <w:sz w:val="32"/>
          <w:szCs w:val="32"/>
        </w:rPr>
        <w:t xml:space="preserve"> team player looking to join a professional, successful company with the goal of enhancing beautiful skin and client satisfaction.  Eager in assisting clients to feel confident and beautiful.</w:t>
      </w:r>
    </w:p>
    <w:p w14:paraId="2441A095" w14:textId="77777777" w:rsidR="00FE2BCE" w:rsidRPr="00FE2BCE" w:rsidRDefault="00FE2BCE" w:rsidP="00FE2BCE">
      <w:pPr>
        <w:rPr>
          <w:sz w:val="32"/>
          <w:szCs w:val="32"/>
        </w:rPr>
      </w:pPr>
    </w:p>
    <w:p w14:paraId="7ADCC5DC" w14:textId="2ED54A7B" w:rsidR="00D949E1" w:rsidRDefault="00D949E1" w:rsidP="00D949E1">
      <w:pPr>
        <w:rPr>
          <w:sz w:val="32"/>
          <w:szCs w:val="32"/>
        </w:rPr>
      </w:pPr>
      <w:r>
        <w:rPr>
          <w:sz w:val="32"/>
          <w:szCs w:val="32"/>
        </w:rPr>
        <w:t xml:space="preserve">           2001-2003          Salon Amici</w:t>
      </w:r>
    </w:p>
    <w:p w14:paraId="4797165E" w14:textId="5D8EC47C" w:rsidR="00D949E1" w:rsidRDefault="00311D09" w:rsidP="00311D09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Nail Technician performing all types of nail care</w:t>
      </w:r>
    </w:p>
    <w:p w14:paraId="4914A1D6" w14:textId="5D3DFF0E" w:rsidR="00311D09" w:rsidRDefault="00311D09" w:rsidP="00311D09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Spa pedicures</w:t>
      </w:r>
    </w:p>
    <w:p w14:paraId="244BDF88" w14:textId="7C55E70C" w:rsidR="00311D09" w:rsidRDefault="00311D09" w:rsidP="00311D09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Assisted in inventory orders   </w:t>
      </w:r>
    </w:p>
    <w:p w14:paraId="78BFA34B" w14:textId="11BD297E" w:rsidR="00311D09" w:rsidRDefault="00311D09" w:rsidP="00311D09">
      <w:pPr>
        <w:rPr>
          <w:sz w:val="32"/>
          <w:szCs w:val="32"/>
        </w:rPr>
      </w:pPr>
      <w:r>
        <w:rPr>
          <w:sz w:val="32"/>
          <w:szCs w:val="32"/>
        </w:rPr>
        <w:t xml:space="preserve">          1992-2001           Nicholas Anthony Salon</w:t>
      </w:r>
    </w:p>
    <w:p w14:paraId="20ED7741" w14:textId="367BD517" w:rsidR="00311D09" w:rsidRDefault="00311D09" w:rsidP="00311D09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Nail Technician performing all nail services as well as custom airbrushing</w:t>
      </w:r>
    </w:p>
    <w:p w14:paraId="47AAA46E" w14:textId="13D2229D" w:rsidR="00311D09" w:rsidRDefault="00141587" w:rsidP="00311D09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Waxing and skin care trained by Ruth Factor</w:t>
      </w:r>
      <w:r w:rsidR="00311D09">
        <w:rPr>
          <w:sz w:val="32"/>
          <w:szCs w:val="32"/>
        </w:rPr>
        <w:t xml:space="preserve"> </w:t>
      </w:r>
    </w:p>
    <w:p w14:paraId="1E4157FB" w14:textId="4BD8FD91" w:rsidR="00141587" w:rsidRDefault="00311D09" w:rsidP="00141587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Controlled inve</w:t>
      </w:r>
      <w:r w:rsidR="00141587">
        <w:rPr>
          <w:sz w:val="32"/>
          <w:szCs w:val="32"/>
        </w:rPr>
        <w:t>ntory and ordering supplies</w:t>
      </w:r>
    </w:p>
    <w:p w14:paraId="5E848528" w14:textId="37772D0F" w:rsidR="00141587" w:rsidRPr="00141587" w:rsidRDefault="00141587" w:rsidP="00141587">
      <w:pPr>
        <w:ind w:left="1665"/>
        <w:jc w:val="both"/>
        <w:rPr>
          <w:sz w:val="32"/>
          <w:szCs w:val="32"/>
        </w:rPr>
      </w:pPr>
      <w:r>
        <w:rPr>
          <w:sz w:val="32"/>
          <w:szCs w:val="32"/>
        </w:rPr>
        <w:t>1987-2001   Panache Salon</w:t>
      </w:r>
    </w:p>
    <w:p w14:paraId="1D49119D" w14:textId="03074D6A" w:rsidR="00141587" w:rsidRDefault="00141587" w:rsidP="00141587">
      <w:pPr>
        <w:pStyle w:val="ListParagraph"/>
        <w:numPr>
          <w:ilvl w:val="0"/>
          <w:numId w:val="14"/>
        </w:numPr>
        <w:jc w:val="both"/>
        <w:rPr>
          <w:sz w:val="32"/>
          <w:szCs w:val="32"/>
        </w:rPr>
      </w:pPr>
      <w:r>
        <w:rPr>
          <w:sz w:val="32"/>
          <w:szCs w:val="32"/>
        </w:rPr>
        <w:t>Nail Technician performing tips and wraps</w:t>
      </w:r>
    </w:p>
    <w:p w14:paraId="4A3183BF" w14:textId="104748A5" w:rsidR="00141587" w:rsidRDefault="00141587" w:rsidP="00141587">
      <w:pPr>
        <w:pStyle w:val="ListParagraph"/>
        <w:numPr>
          <w:ilvl w:val="0"/>
          <w:numId w:val="14"/>
        </w:numPr>
        <w:jc w:val="both"/>
        <w:rPr>
          <w:sz w:val="32"/>
          <w:szCs w:val="32"/>
        </w:rPr>
      </w:pPr>
      <w:r>
        <w:rPr>
          <w:sz w:val="32"/>
          <w:szCs w:val="32"/>
        </w:rPr>
        <w:t>Basic manicuring and pedicuring</w:t>
      </w:r>
    </w:p>
    <w:p w14:paraId="19BAAA40" w14:textId="1763DBC4" w:rsidR="00141587" w:rsidRDefault="00141587" w:rsidP="00141587">
      <w:pPr>
        <w:pStyle w:val="ListParagraph"/>
        <w:numPr>
          <w:ilvl w:val="0"/>
          <w:numId w:val="14"/>
        </w:numPr>
        <w:jc w:val="both"/>
        <w:rPr>
          <w:sz w:val="32"/>
          <w:szCs w:val="32"/>
        </w:rPr>
      </w:pPr>
      <w:r>
        <w:rPr>
          <w:sz w:val="32"/>
          <w:szCs w:val="32"/>
        </w:rPr>
        <w:t>Waxing services</w:t>
      </w:r>
    </w:p>
    <w:p w14:paraId="6CF2B77B" w14:textId="05528A06" w:rsidR="00141587" w:rsidRDefault="00141587" w:rsidP="00141587">
      <w:pPr>
        <w:pStyle w:val="ListParagraph"/>
        <w:ind w:left="2025"/>
        <w:rPr>
          <w:sz w:val="32"/>
          <w:szCs w:val="32"/>
        </w:rPr>
      </w:pPr>
    </w:p>
    <w:p w14:paraId="097F768F" w14:textId="79F3F635" w:rsidR="00141587" w:rsidRDefault="00141587" w:rsidP="00141587">
      <w:pPr>
        <w:pStyle w:val="ListParagraph"/>
        <w:ind w:left="2025"/>
        <w:rPr>
          <w:sz w:val="32"/>
          <w:szCs w:val="32"/>
        </w:rPr>
      </w:pPr>
    </w:p>
    <w:p w14:paraId="64ADB7A8" w14:textId="4A23D34B" w:rsidR="00141587" w:rsidRDefault="00141587" w:rsidP="00141587">
      <w:pPr>
        <w:pStyle w:val="ListParagraph"/>
        <w:ind w:left="2025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Education</w:t>
      </w:r>
    </w:p>
    <w:p w14:paraId="6004D4EC" w14:textId="6217AA51" w:rsidR="00B059ED" w:rsidRDefault="00141587" w:rsidP="0014158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9/2</w:t>
      </w:r>
      <w:r w:rsidR="00FE2BCE">
        <w:rPr>
          <w:sz w:val="32"/>
          <w:szCs w:val="32"/>
        </w:rPr>
        <w:t>020-2/2021 Artistic Academy of Hair Design</w:t>
      </w:r>
    </w:p>
    <w:p w14:paraId="54E1A2F4" w14:textId="445F03AD" w:rsidR="00B059ED" w:rsidRDefault="00B059ED" w:rsidP="0014158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1986-1987 Anthony Placido’s School of Hair Design</w:t>
      </w:r>
    </w:p>
    <w:p w14:paraId="0C1CCA49" w14:textId="67A64DDD" w:rsidR="00B059ED" w:rsidRDefault="00B059ED" w:rsidP="0014158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Received New Jersey License for Cosmetol</w:t>
      </w:r>
      <w:r w:rsidR="005E336B">
        <w:rPr>
          <w:sz w:val="32"/>
          <w:szCs w:val="32"/>
        </w:rPr>
        <w:t>o</w:t>
      </w:r>
      <w:r>
        <w:rPr>
          <w:sz w:val="32"/>
          <w:szCs w:val="32"/>
        </w:rPr>
        <w:t>gy</w:t>
      </w:r>
    </w:p>
    <w:p w14:paraId="675930B9" w14:textId="36C7C4ED" w:rsidR="00B059ED" w:rsidRDefault="00B059ED" w:rsidP="0014158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1985       Bloomfield High School Graduate</w:t>
      </w:r>
    </w:p>
    <w:p w14:paraId="28DA80DB" w14:textId="618E1358" w:rsidR="00B059ED" w:rsidRDefault="00B059ED" w:rsidP="00141587">
      <w:pPr>
        <w:rPr>
          <w:sz w:val="32"/>
          <w:szCs w:val="32"/>
        </w:rPr>
      </w:pPr>
    </w:p>
    <w:p w14:paraId="2289033E" w14:textId="77E0D2D8" w:rsidR="00B059ED" w:rsidRPr="00141587" w:rsidRDefault="00B059ED" w:rsidP="0014158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References Upon Request</w:t>
      </w:r>
    </w:p>
    <w:p w14:paraId="282CC878" w14:textId="64E7735B" w:rsidR="00311D09" w:rsidRPr="00141587" w:rsidRDefault="00141587" w:rsidP="00141587">
      <w:pPr>
        <w:pStyle w:val="ListParagraph"/>
        <w:ind w:left="2025"/>
        <w:rPr>
          <w:sz w:val="32"/>
          <w:szCs w:val="32"/>
        </w:rPr>
      </w:pPr>
      <w:r w:rsidRPr="00141587">
        <w:rPr>
          <w:sz w:val="32"/>
          <w:szCs w:val="32"/>
        </w:rPr>
        <w:t xml:space="preserve"> </w:t>
      </w:r>
    </w:p>
    <w:p w14:paraId="6C4F10FB" w14:textId="5FFC9FD5" w:rsidR="00141587" w:rsidRPr="00311D09" w:rsidRDefault="00141587" w:rsidP="00141587">
      <w:pPr>
        <w:pStyle w:val="ListParagraph"/>
        <w:ind w:left="202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14:paraId="7A09F747" w14:textId="77777777" w:rsidR="00311D09" w:rsidRDefault="00311D09" w:rsidP="00311D09">
      <w:pPr>
        <w:pStyle w:val="ListParagraph"/>
        <w:ind w:left="2160"/>
        <w:rPr>
          <w:sz w:val="32"/>
          <w:szCs w:val="32"/>
        </w:rPr>
      </w:pPr>
    </w:p>
    <w:p w14:paraId="45AE01A6" w14:textId="77777777" w:rsidR="00311D09" w:rsidRDefault="00311D09" w:rsidP="00311D09">
      <w:pPr>
        <w:pStyle w:val="ListParagraph"/>
        <w:ind w:left="2160"/>
        <w:jc w:val="both"/>
        <w:rPr>
          <w:sz w:val="32"/>
          <w:szCs w:val="32"/>
        </w:rPr>
      </w:pPr>
    </w:p>
    <w:p w14:paraId="6A1933DD" w14:textId="77777777" w:rsidR="00311D09" w:rsidRPr="00311D09" w:rsidRDefault="00311D09" w:rsidP="00311D09">
      <w:pPr>
        <w:pStyle w:val="ListParagraph"/>
        <w:ind w:left="2160"/>
        <w:rPr>
          <w:sz w:val="32"/>
          <w:szCs w:val="32"/>
        </w:rPr>
      </w:pPr>
    </w:p>
    <w:p w14:paraId="7CBB4535" w14:textId="77777777" w:rsidR="00D949E1" w:rsidRPr="00D949E1" w:rsidRDefault="00D949E1" w:rsidP="00D949E1">
      <w:pPr>
        <w:rPr>
          <w:sz w:val="32"/>
          <w:szCs w:val="32"/>
        </w:rPr>
      </w:pPr>
    </w:p>
    <w:p w14:paraId="7348B02F" w14:textId="1451B678" w:rsidR="00D949E1" w:rsidRPr="00D949E1" w:rsidRDefault="00D949E1" w:rsidP="00D949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</w:t>
      </w:r>
    </w:p>
    <w:sectPr w:rsidR="00D949E1" w:rsidRPr="00D94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11DE6"/>
    <w:multiLevelType w:val="hybridMultilevel"/>
    <w:tmpl w:val="6536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5F11"/>
    <w:multiLevelType w:val="hybridMultilevel"/>
    <w:tmpl w:val="925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35B64"/>
    <w:multiLevelType w:val="hybridMultilevel"/>
    <w:tmpl w:val="B12C8E6C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3" w15:restartNumberingAfterBreak="0">
    <w:nsid w:val="2C8241B7"/>
    <w:multiLevelType w:val="hybridMultilevel"/>
    <w:tmpl w:val="9EAA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174AC"/>
    <w:multiLevelType w:val="hybridMultilevel"/>
    <w:tmpl w:val="FFCCDDE0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33784708"/>
    <w:multiLevelType w:val="hybridMultilevel"/>
    <w:tmpl w:val="8D38046E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6" w15:restartNumberingAfterBreak="0">
    <w:nsid w:val="3753220C"/>
    <w:multiLevelType w:val="hybridMultilevel"/>
    <w:tmpl w:val="98E61D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495009"/>
    <w:multiLevelType w:val="hybridMultilevel"/>
    <w:tmpl w:val="5A98100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3BD35824"/>
    <w:multiLevelType w:val="hybridMultilevel"/>
    <w:tmpl w:val="50203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F5366D"/>
    <w:multiLevelType w:val="hybridMultilevel"/>
    <w:tmpl w:val="6860B170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0" w15:restartNumberingAfterBreak="0">
    <w:nsid w:val="4ADC22F6"/>
    <w:multiLevelType w:val="hybridMultilevel"/>
    <w:tmpl w:val="DA7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221B3"/>
    <w:multiLevelType w:val="hybridMultilevel"/>
    <w:tmpl w:val="F2AC48E2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2" w15:restartNumberingAfterBreak="0">
    <w:nsid w:val="5E6805A9"/>
    <w:multiLevelType w:val="hybridMultilevel"/>
    <w:tmpl w:val="8EAA8AFC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3" w15:restartNumberingAfterBreak="0">
    <w:nsid w:val="65B64E2E"/>
    <w:multiLevelType w:val="hybridMultilevel"/>
    <w:tmpl w:val="61044458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E1"/>
    <w:rsid w:val="00141587"/>
    <w:rsid w:val="002A26DA"/>
    <w:rsid w:val="00311D09"/>
    <w:rsid w:val="005E336B"/>
    <w:rsid w:val="00B059ED"/>
    <w:rsid w:val="00D763D8"/>
    <w:rsid w:val="00D949E1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C1B4"/>
  <w15:chartTrackingRefBased/>
  <w15:docId w15:val="{79175C73-4210-4971-8A55-98310A8A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9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turano1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Turano</dc:creator>
  <cp:keywords/>
  <dc:description/>
  <cp:lastModifiedBy>Lisa Turano</cp:lastModifiedBy>
  <cp:revision>4</cp:revision>
  <dcterms:created xsi:type="dcterms:W3CDTF">2021-03-13T12:32:00Z</dcterms:created>
  <dcterms:modified xsi:type="dcterms:W3CDTF">2021-03-13T12:36:00Z</dcterms:modified>
</cp:coreProperties>
</file>